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3650" cy="9955002"/>
            <wp:effectExtent l="19050" t="0" r="0" b="0"/>
            <wp:docPr id="1" name="Рисунок 1" descr="C:\Users\ЗавУЧ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063" r="7132" b="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314" cy="995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0BE3" w:rsidRDefault="00DC0BE3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00A" w:rsidRDefault="00DC5319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и среднего общего образования, образование может быть получено на родном языке,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</w:t>
      </w:r>
      <w:r w:rsidR="00A37CCB">
        <w:rPr>
          <w:rFonts w:ascii="Times New Roman" w:hAnsi="Times New Roman" w:cs="Times New Roman"/>
          <w:sz w:val="28"/>
          <w:szCs w:val="28"/>
        </w:rPr>
        <w:t xml:space="preserve">. В школе </w:t>
      </w:r>
      <w:proofErr w:type="gramStart"/>
      <w:r w:rsidR="00A37CCB">
        <w:rPr>
          <w:rFonts w:ascii="Times New Roman" w:hAnsi="Times New Roman" w:cs="Times New Roman"/>
          <w:sz w:val="28"/>
          <w:szCs w:val="28"/>
        </w:rPr>
        <w:t>исходя из возможностей, для получения образования в рамках предметных областей «Литературное чтение на родном языке», «Родной язык  и  Родная литература»</w:t>
      </w:r>
      <w:r w:rsidR="005602E2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proofErr w:type="gramEnd"/>
      <w:r w:rsidR="005602E2">
        <w:rPr>
          <w:rFonts w:ascii="Times New Roman" w:hAnsi="Times New Roman" w:cs="Times New Roman"/>
          <w:sz w:val="28"/>
          <w:szCs w:val="28"/>
        </w:rPr>
        <w:t xml:space="preserve"> право выбора из определенных учебных предметов на: русском или татарском языке.</w:t>
      </w:r>
    </w:p>
    <w:p w:rsidR="00C12E00" w:rsidRDefault="005602E2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3A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изучаемого языка по предмету «Родной язык»</w:t>
      </w:r>
      <w:r w:rsidR="001A66D0">
        <w:rPr>
          <w:rFonts w:ascii="Times New Roman" w:hAnsi="Times New Roman" w:cs="Times New Roman"/>
          <w:sz w:val="28"/>
          <w:szCs w:val="28"/>
        </w:rPr>
        <w:t xml:space="preserve"> и языков </w:t>
      </w:r>
      <w:proofErr w:type="gramStart"/>
      <w:r w:rsidR="001A66D0">
        <w:rPr>
          <w:rFonts w:ascii="Times New Roman" w:hAnsi="Times New Roman" w:cs="Times New Roman"/>
          <w:sz w:val="28"/>
          <w:szCs w:val="28"/>
        </w:rPr>
        <w:t>обучения по предметам</w:t>
      </w:r>
      <w:proofErr w:type="gramEnd"/>
      <w:r w:rsidR="001A66D0">
        <w:rPr>
          <w:rFonts w:ascii="Times New Roman" w:hAnsi="Times New Roman" w:cs="Times New Roman"/>
          <w:sz w:val="28"/>
          <w:szCs w:val="28"/>
        </w:rPr>
        <w:t xml:space="preserve"> «Литературное чтение на родном языке»,</w:t>
      </w:r>
      <w:r w:rsidR="00456438" w:rsidRPr="00456438">
        <w:rPr>
          <w:rFonts w:ascii="Times New Roman" w:hAnsi="Times New Roman" w:cs="Times New Roman"/>
          <w:sz w:val="28"/>
          <w:szCs w:val="28"/>
        </w:rPr>
        <w:t xml:space="preserve"> </w:t>
      </w:r>
      <w:r w:rsidR="00456438">
        <w:rPr>
          <w:rFonts w:ascii="Times New Roman" w:hAnsi="Times New Roman" w:cs="Times New Roman"/>
          <w:sz w:val="28"/>
          <w:szCs w:val="28"/>
        </w:rPr>
        <w:t xml:space="preserve"> «Родная литература»</w:t>
      </w:r>
    </w:p>
    <w:p w:rsidR="00456438" w:rsidRDefault="00456438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по заявлениям</w:t>
      </w:r>
      <w:r w:rsidR="00925CE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обучающихся при приёме (переводе) на обучение по имеющим государственную аккредитацию образовательным программам начального общего и основного общего образования</w:t>
      </w:r>
      <w:r w:rsidR="00B5405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925CE5">
        <w:rPr>
          <w:rFonts w:ascii="Times New Roman" w:hAnsi="Times New Roman" w:cs="Times New Roman"/>
          <w:sz w:val="28"/>
          <w:szCs w:val="28"/>
        </w:rPr>
        <w:t>.</w:t>
      </w:r>
    </w:p>
    <w:p w:rsidR="00363649" w:rsidRDefault="00363649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Преподавание и изучение иностранных языков в рамках имеющих государственную аккредитацию образовательных программ осуществляется в соответствии с федеральными </w:t>
      </w:r>
      <w:r w:rsidR="00B05316">
        <w:rPr>
          <w:rFonts w:ascii="Times New Roman" w:hAnsi="Times New Roman" w:cs="Times New Roman"/>
          <w:sz w:val="28"/>
          <w:szCs w:val="28"/>
        </w:rPr>
        <w:t xml:space="preserve"> государ</w:t>
      </w:r>
      <w:r>
        <w:rPr>
          <w:rFonts w:ascii="Times New Roman" w:hAnsi="Times New Roman" w:cs="Times New Roman"/>
          <w:sz w:val="28"/>
          <w:szCs w:val="28"/>
        </w:rPr>
        <w:t>ственными образовательными стандартами и может осуществляться на иностранных языках в соответствии с учебным планом Школы и образовательными программами соответствующего уровня образования.</w:t>
      </w:r>
    </w:p>
    <w:p w:rsidR="00F619F5" w:rsidRDefault="00F45E02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Преподавание и изучение иностранного языка – английского в Школе организуется для обучающихся всех уровней образования.</w:t>
      </w:r>
    </w:p>
    <w:p w:rsidR="00194C51" w:rsidRDefault="00F45E02" w:rsidP="00114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Преподавание и изучение второго иностранного языка ор</w:t>
      </w:r>
      <w:r w:rsidR="00114698">
        <w:rPr>
          <w:rFonts w:ascii="Times New Roman" w:hAnsi="Times New Roman" w:cs="Times New Roman"/>
          <w:sz w:val="28"/>
          <w:szCs w:val="28"/>
        </w:rPr>
        <w:t>ганизуется для обучающихся  9-х</w:t>
      </w:r>
      <w:r>
        <w:rPr>
          <w:rFonts w:ascii="Times New Roman" w:hAnsi="Times New Roman" w:cs="Times New Roman"/>
          <w:sz w:val="28"/>
          <w:szCs w:val="28"/>
        </w:rPr>
        <w:t xml:space="preserve"> классов в пределах возможностей Школы.</w:t>
      </w:r>
    </w:p>
    <w:p w:rsidR="00194C51" w:rsidRDefault="00114698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94C51">
        <w:rPr>
          <w:rFonts w:ascii="Times New Roman" w:hAnsi="Times New Roman" w:cs="Times New Roman"/>
          <w:sz w:val="28"/>
          <w:szCs w:val="28"/>
        </w:rPr>
        <w:t xml:space="preserve"> Наружное и внутреннее оформление Школы (вывески, указатели, наименования помещений, названия стендов и т.д.) обеспечивается на двух государственных языках – русском и татарском.</w:t>
      </w:r>
    </w:p>
    <w:p w:rsidR="00194C51" w:rsidRDefault="00114698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8C15AC">
        <w:rPr>
          <w:rFonts w:ascii="Times New Roman" w:hAnsi="Times New Roman" w:cs="Times New Roman"/>
          <w:sz w:val="28"/>
          <w:szCs w:val="28"/>
        </w:rPr>
        <w:t xml:space="preserve"> Классные журналы и иные журналы заняти</w:t>
      </w:r>
      <w:proofErr w:type="gramStart"/>
      <w:r w:rsidR="008C15A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8C15AC">
        <w:rPr>
          <w:rFonts w:ascii="Times New Roman" w:hAnsi="Times New Roman" w:cs="Times New Roman"/>
          <w:sz w:val="28"/>
          <w:szCs w:val="28"/>
        </w:rPr>
        <w:t xml:space="preserve"> в том числе в электронном виде), рабочие программы и иная документация, связанная с реализацией образовательных программ ( в том числе дополнительных), ведутся на русском языке.</w:t>
      </w:r>
    </w:p>
    <w:p w:rsidR="008C15AC" w:rsidRPr="008C15AC" w:rsidRDefault="008C15AC" w:rsidP="00A31B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5AC">
        <w:rPr>
          <w:rFonts w:ascii="Times New Roman" w:hAnsi="Times New Roman" w:cs="Times New Roman"/>
          <w:b/>
          <w:sz w:val="28"/>
          <w:szCs w:val="28"/>
        </w:rPr>
        <w:t>3. Порядок принятия и срок действия Положения</w:t>
      </w:r>
    </w:p>
    <w:p w:rsidR="00B469F8" w:rsidRDefault="00B469F8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Данное Положение рассматривается и принимается на педагогическом совете и утверждается приказом директора  Школы. Положение размещается на официальном сайте Школы.</w:t>
      </w:r>
    </w:p>
    <w:p w:rsidR="00B469F8" w:rsidRDefault="00B469F8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3A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Положение принимается на  неопределенный срок и вступает в силу с момента его утверждения.</w:t>
      </w:r>
    </w:p>
    <w:p w:rsidR="008C15AC" w:rsidRDefault="00B469F8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После принятия новой редакции Положения предыдущая редакция </w:t>
      </w:r>
      <w:r w:rsidR="00F66387">
        <w:rPr>
          <w:rFonts w:ascii="Times New Roman" w:hAnsi="Times New Roman" w:cs="Times New Roman"/>
          <w:sz w:val="28"/>
          <w:szCs w:val="28"/>
        </w:rPr>
        <w:t>утрачивает силу.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B540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54056" w:rsidRDefault="00B54056" w:rsidP="00B54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56">
        <w:rPr>
          <w:rFonts w:ascii="Times New Roman" w:hAnsi="Times New Roman" w:cs="Times New Roman"/>
          <w:b/>
          <w:sz w:val="28"/>
          <w:szCs w:val="28"/>
        </w:rPr>
        <w:t xml:space="preserve">Образец заявления на изучение родного языка и литературы </w:t>
      </w:r>
    </w:p>
    <w:p w:rsidR="00B54056" w:rsidRPr="00B54056" w:rsidRDefault="00B54056" w:rsidP="00B54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56">
        <w:rPr>
          <w:rFonts w:ascii="Times New Roman" w:hAnsi="Times New Roman" w:cs="Times New Roman"/>
          <w:b/>
          <w:sz w:val="28"/>
          <w:szCs w:val="28"/>
        </w:rPr>
        <w:t>для 1 класса</w:t>
      </w: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6379" w:type="dxa"/>
        <w:tblInd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</w:tblGrid>
      <w:tr w:rsidR="00B54056" w:rsidTr="00183308">
        <w:tc>
          <w:tcPr>
            <w:tcW w:w="6379" w:type="dxa"/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D32">
              <w:rPr>
                <w:rFonts w:ascii="Times New Roman" w:hAnsi="Times New Roman" w:cs="Times New Roman"/>
                <w:sz w:val="28"/>
                <w:szCs w:val="28"/>
              </w:rPr>
              <w:t>Директору 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№151»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B54056" w:rsidTr="00183308">
        <w:tc>
          <w:tcPr>
            <w:tcW w:w="6379" w:type="dxa"/>
            <w:tcBorders>
              <w:bottom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Макеровой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B54056" w:rsidTr="00183308">
        <w:tc>
          <w:tcPr>
            <w:tcW w:w="6379" w:type="dxa"/>
            <w:tcBorders>
              <w:top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родителя ученика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)_____ класса</w:t>
            </w:r>
          </w:p>
        </w:tc>
      </w:tr>
      <w:tr w:rsidR="00B54056" w:rsidTr="00183308">
        <w:tc>
          <w:tcPr>
            <w:tcW w:w="6379" w:type="dxa"/>
            <w:tcBorders>
              <w:bottom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056" w:rsidTr="00183308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056" w:rsidRDefault="00B54056" w:rsidP="00B540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4056" w:rsidRPr="00E87D32" w:rsidRDefault="00B54056" w:rsidP="00B54056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D32">
        <w:rPr>
          <w:rFonts w:ascii="Times New Roman" w:hAnsi="Times New Roman" w:cs="Times New Roman"/>
          <w:sz w:val="32"/>
          <w:szCs w:val="32"/>
        </w:rPr>
        <w:t>Заявление</w:t>
      </w:r>
    </w:p>
    <w:p w:rsidR="00B54056" w:rsidRPr="00E87D32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пределах возможностей, предоставляемых МБОУ «СОШ </w:t>
      </w:r>
      <w:r w:rsidRPr="008F24EF">
        <w:rPr>
          <w:rFonts w:ascii="Times New Roman" w:eastAsia="Courier New" w:hAnsi="Times New Roman" w:cs="Times New Roman"/>
          <w:color w:val="000000"/>
          <w:sz w:val="28"/>
          <w:szCs w:val="28"/>
        </w:rPr>
        <w:t>№ 151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в рамках предметной области «Родной язык и литературное чтение на родном языке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возможно изучение: </w:t>
      </w:r>
    </w:p>
    <w:p w:rsidR="00B54056" w:rsidRPr="00E87D32" w:rsidRDefault="00B54056" w:rsidP="00B54056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Русского языка и литературы как родного языка и литературы;</w:t>
      </w:r>
    </w:p>
    <w:p w:rsidR="00B54056" w:rsidRPr="00E87D32" w:rsidRDefault="00B54056" w:rsidP="00B54056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Татарского языка и литературы как родного языка и литературы.</w:t>
      </w:r>
    </w:p>
    <w:p w:rsidR="00B54056" w:rsidRPr="00E87D32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Мне разъяснено количество часов, отведенных на изучение предметов «Родной язык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«Л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итера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турное чтение на родном языке».</w:t>
      </w:r>
    </w:p>
    <w:p w:rsidR="00B54056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изложенным</w:t>
      </w:r>
      <w:proofErr w:type="gramEnd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я, как законный представитель   </w:t>
      </w:r>
    </w:p>
    <w:p w:rsidR="00B54056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_____________________________________________________________,</w:t>
      </w:r>
    </w:p>
    <w:p w:rsidR="00B54056" w:rsidRDefault="00B54056" w:rsidP="00B54056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даю свое согласие на преподавание в рамках предмета «Родной язык и литературное чтение на родном языке»    </w:t>
      </w:r>
      <w:proofErr w:type="spellStart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______________языка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литературного чтения  на период начального общего образования.</w:t>
      </w:r>
    </w:p>
    <w:p w:rsidR="00B54056" w:rsidRDefault="00B54056" w:rsidP="00B54056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B54056" w:rsidRPr="00E87D32" w:rsidRDefault="00B54056" w:rsidP="00B54056">
      <w:pPr>
        <w:widowControl w:val="0"/>
        <w:suppressAutoHyphens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B54056" w:rsidRPr="00E87D32" w:rsidRDefault="00B54056" w:rsidP="00B540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7D3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87D32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  <w:r w:rsidRPr="00E87D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7D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87D32">
        <w:rPr>
          <w:rFonts w:ascii="Times New Roman" w:hAnsi="Times New Roman" w:cs="Times New Roman"/>
          <w:sz w:val="28"/>
          <w:szCs w:val="28"/>
        </w:rPr>
        <w:t xml:space="preserve"> дата</w:t>
      </w: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Default="00B54056" w:rsidP="00B54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56">
        <w:rPr>
          <w:rFonts w:ascii="Times New Roman" w:hAnsi="Times New Roman" w:cs="Times New Roman"/>
          <w:b/>
          <w:sz w:val="28"/>
          <w:szCs w:val="28"/>
        </w:rPr>
        <w:t>Образец заявления на изучение родного языка и литературы</w:t>
      </w:r>
    </w:p>
    <w:p w:rsidR="00B54056" w:rsidRDefault="00B54056" w:rsidP="00B54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56">
        <w:rPr>
          <w:rFonts w:ascii="Times New Roman" w:hAnsi="Times New Roman" w:cs="Times New Roman"/>
          <w:b/>
          <w:sz w:val="28"/>
          <w:szCs w:val="28"/>
        </w:rPr>
        <w:t xml:space="preserve"> для 5, 10 классов</w:t>
      </w:r>
    </w:p>
    <w:p w:rsidR="00B54056" w:rsidRPr="00B54056" w:rsidRDefault="00B54056" w:rsidP="00B54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6379" w:type="dxa"/>
        <w:tblInd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</w:tblGrid>
      <w:tr w:rsidR="00B54056" w:rsidTr="00183308">
        <w:tc>
          <w:tcPr>
            <w:tcW w:w="6379" w:type="dxa"/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D32">
              <w:rPr>
                <w:rFonts w:ascii="Times New Roman" w:hAnsi="Times New Roman" w:cs="Times New Roman"/>
                <w:sz w:val="28"/>
                <w:szCs w:val="28"/>
              </w:rPr>
              <w:t>Директору 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№151»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B54056" w:rsidTr="00183308">
        <w:tc>
          <w:tcPr>
            <w:tcW w:w="6379" w:type="dxa"/>
            <w:tcBorders>
              <w:bottom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Макеровой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B54056" w:rsidTr="00183308">
        <w:tc>
          <w:tcPr>
            <w:tcW w:w="6379" w:type="dxa"/>
            <w:tcBorders>
              <w:top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родителя ученика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)_____ класса</w:t>
            </w:r>
          </w:p>
        </w:tc>
      </w:tr>
      <w:tr w:rsidR="00B54056" w:rsidTr="00183308">
        <w:tc>
          <w:tcPr>
            <w:tcW w:w="6379" w:type="dxa"/>
            <w:tcBorders>
              <w:bottom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056" w:rsidTr="00183308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B54056" w:rsidRPr="00E87D32" w:rsidRDefault="00B54056" w:rsidP="00183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056" w:rsidRDefault="00B54056" w:rsidP="00B540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4056" w:rsidRPr="00E87D32" w:rsidRDefault="00B54056" w:rsidP="00B54056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D32">
        <w:rPr>
          <w:rFonts w:ascii="Times New Roman" w:hAnsi="Times New Roman" w:cs="Times New Roman"/>
          <w:sz w:val="32"/>
          <w:szCs w:val="32"/>
        </w:rPr>
        <w:t>Заявление</w:t>
      </w:r>
    </w:p>
    <w:p w:rsidR="00B54056" w:rsidRPr="00E87D32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пределах возможностей, предоставляемых МБОУ «СОШ </w:t>
      </w:r>
      <w:r w:rsidRPr="008F24EF">
        <w:rPr>
          <w:rFonts w:ascii="Times New Roman" w:eastAsia="Courier New" w:hAnsi="Times New Roman" w:cs="Times New Roman"/>
          <w:color w:val="000000"/>
          <w:sz w:val="28"/>
          <w:szCs w:val="28"/>
        </w:rPr>
        <w:t>№ 151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рамках предметной области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одной язык и родная литература»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возможно изучение: </w:t>
      </w:r>
    </w:p>
    <w:p w:rsidR="00B54056" w:rsidRPr="00E87D32" w:rsidRDefault="00B54056" w:rsidP="00B54056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Русского языка и литературы как родного языка и литературы;</w:t>
      </w:r>
    </w:p>
    <w:p w:rsidR="00B54056" w:rsidRPr="00E87D32" w:rsidRDefault="00B54056" w:rsidP="00B54056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Татарского языка и литературы как родного языка и литературы.</w:t>
      </w:r>
    </w:p>
    <w:p w:rsidR="00B54056" w:rsidRPr="00E87D32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Мне разъяснено количество часов, отведенных на изу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чение предметов «Родной язык» и «Родная литература».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B54056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изложенным</w:t>
      </w:r>
      <w:proofErr w:type="gramEnd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я, как законный представитель  </w:t>
      </w:r>
    </w:p>
    <w:p w:rsidR="00B54056" w:rsidRDefault="00B54056" w:rsidP="00B54056">
      <w:pPr>
        <w:widowControl w:val="0"/>
        <w:suppressAutoHyphens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______________________________________________________________,</w:t>
      </w:r>
    </w:p>
    <w:p w:rsidR="00B54056" w:rsidRDefault="00B54056" w:rsidP="00B54056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даю свое согласие на преподавание в рамках предмета  «Р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одной язык и родная литература»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________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языка</w:t>
      </w:r>
      <w:proofErr w:type="spellEnd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литературы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на период основного общего образования.</w:t>
      </w:r>
    </w:p>
    <w:p w:rsidR="00B54056" w:rsidRDefault="00B54056" w:rsidP="00B54056">
      <w:pPr>
        <w:widowControl w:val="0"/>
        <w:suppressAutoHyphens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B54056" w:rsidRPr="00E87D32" w:rsidRDefault="00B54056" w:rsidP="00B54056">
      <w:pPr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B54056" w:rsidRPr="00E87D32" w:rsidRDefault="00B54056" w:rsidP="00B540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7D3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E87D32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  <w:r w:rsidRPr="00E87D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7D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87D32">
        <w:rPr>
          <w:rFonts w:ascii="Times New Roman" w:hAnsi="Times New Roman" w:cs="Times New Roman"/>
          <w:sz w:val="28"/>
          <w:szCs w:val="28"/>
        </w:rPr>
        <w:t xml:space="preserve"> дата</w:t>
      </w:r>
    </w:p>
    <w:p w:rsidR="00B54056" w:rsidRPr="001A66D0" w:rsidRDefault="00B54056" w:rsidP="00A31B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54056" w:rsidRPr="001A66D0" w:rsidSect="00F663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6C1A90"/>
    <w:multiLevelType w:val="hybridMultilevel"/>
    <w:tmpl w:val="52CC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D570F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716AE5"/>
    <w:multiLevelType w:val="hybridMultilevel"/>
    <w:tmpl w:val="BCFC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067F0"/>
    <w:multiLevelType w:val="hybridMultilevel"/>
    <w:tmpl w:val="D36A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F81"/>
    <w:rsid w:val="00017764"/>
    <w:rsid w:val="00067B69"/>
    <w:rsid w:val="00104D6A"/>
    <w:rsid w:val="00114698"/>
    <w:rsid w:val="00194C51"/>
    <w:rsid w:val="001A66D0"/>
    <w:rsid w:val="00227028"/>
    <w:rsid w:val="00281DFE"/>
    <w:rsid w:val="002D5EB9"/>
    <w:rsid w:val="002D6A51"/>
    <w:rsid w:val="003323B7"/>
    <w:rsid w:val="00363649"/>
    <w:rsid w:val="003A1814"/>
    <w:rsid w:val="003E12EF"/>
    <w:rsid w:val="003F2A9B"/>
    <w:rsid w:val="00407A21"/>
    <w:rsid w:val="00451DAD"/>
    <w:rsid w:val="00456438"/>
    <w:rsid w:val="00557974"/>
    <w:rsid w:val="005602E2"/>
    <w:rsid w:val="005B3FC3"/>
    <w:rsid w:val="00743400"/>
    <w:rsid w:val="00855539"/>
    <w:rsid w:val="00871B12"/>
    <w:rsid w:val="008B1F81"/>
    <w:rsid w:val="008C15AC"/>
    <w:rsid w:val="00915A8F"/>
    <w:rsid w:val="0091621B"/>
    <w:rsid w:val="00925ACB"/>
    <w:rsid w:val="00925CE5"/>
    <w:rsid w:val="009B1643"/>
    <w:rsid w:val="00A31B0A"/>
    <w:rsid w:val="00A37CCB"/>
    <w:rsid w:val="00B05316"/>
    <w:rsid w:val="00B469F8"/>
    <w:rsid w:val="00B54056"/>
    <w:rsid w:val="00B87FF3"/>
    <w:rsid w:val="00C12E00"/>
    <w:rsid w:val="00C8000A"/>
    <w:rsid w:val="00C81780"/>
    <w:rsid w:val="00D45CEA"/>
    <w:rsid w:val="00DC0BE3"/>
    <w:rsid w:val="00DC5319"/>
    <w:rsid w:val="00F45E02"/>
    <w:rsid w:val="00F619F5"/>
    <w:rsid w:val="00F66387"/>
    <w:rsid w:val="00F8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E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2E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B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E4C33-0F8E-49D2-94A7-161446A3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ЗавУЧ</cp:lastModifiedBy>
  <cp:revision>5</cp:revision>
  <cp:lastPrinted>2020-03-02T12:57:00Z</cp:lastPrinted>
  <dcterms:created xsi:type="dcterms:W3CDTF">2020-03-02T13:12:00Z</dcterms:created>
  <dcterms:modified xsi:type="dcterms:W3CDTF">2020-03-04T08:46:00Z</dcterms:modified>
</cp:coreProperties>
</file>